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5F71" w:rsidRPr="00C76652" w:rsidRDefault="00521225" w:rsidP="00321B63">
      <w:pPr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76652">
        <w:rPr>
          <w:rFonts w:ascii="Times New Roman" w:hAnsi="Times New Roman" w:cs="Times New Roman"/>
          <w:sz w:val="28"/>
          <w:szCs w:val="28"/>
        </w:rPr>
        <w:fldChar w:fldCharType="begin"/>
      </w:r>
      <w:r w:rsidRPr="00C76652">
        <w:rPr>
          <w:rFonts w:ascii="Times New Roman" w:hAnsi="Times New Roman" w:cs="Times New Roman"/>
          <w:sz w:val="28"/>
          <w:szCs w:val="28"/>
        </w:rPr>
        <w:instrText>HYPERLINK "https://www.maam.ru/users/myzakaz.html" \t "_blank" \o "Документы воспитателю, педагогу, учителю"</w:instrText>
      </w:r>
      <w:r w:rsidRPr="00C76652">
        <w:rPr>
          <w:rFonts w:ascii="Times New Roman" w:hAnsi="Times New Roman" w:cs="Times New Roman"/>
          <w:sz w:val="28"/>
          <w:szCs w:val="28"/>
        </w:rPr>
        <w:fldChar w:fldCharType="separate"/>
      </w:r>
      <w:r w:rsidR="00905F71" w:rsidRPr="00C76652">
        <w:rPr>
          <w:rFonts w:ascii="Times New Roman" w:eastAsia="Times New Roman" w:hAnsi="Times New Roman" w:cs="Times New Roman"/>
          <w:b/>
          <w:bCs/>
          <w:color w:val="FFFFFF"/>
          <w:sz w:val="28"/>
          <w:szCs w:val="28"/>
          <w:u w:val="single"/>
          <w:lang w:eastAsia="ru-RU"/>
        </w:rPr>
        <w:t>+ Заказать документы</w:t>
      </w:r>
      <w:r w:rsidRPr="00C76652">
        <w:rPr>
          <w:rFonts w:ascii="Times New Roman" w:hAnsi="Times New Roman" w:cs="Times New Roman"/>
          <w:sz w:val="28"/>
          <w:szCs w:val="28"/>
        </w:rPr>
        <w:fldChar w:fldCharType="end"/>
      </w:r>
    </w:p>
    <w:p w:rsidR="00321B63" w:rsidRPr="00C76652" w:rsidRDefault="00321B63" w:rsidP="00321B6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C76652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1 слайд</w:t>
      </w:r>
      <w:r w:rsidRPr="00C76652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.</w:t>
      </w:r>
    </w:p>
    <w:p w:rsidR="00905F71" w:rsidRPr="00C76652" w:rsidRDefault="00321B63" w:rsidP="00321B6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66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05F71" w:rsidRPr="00C76652">
        <w:rPr>
          <w:rFonts w:ascii="Times New Roman" w:eastAsia="Times New Roman" w:hAnsi="Times New Roman" w:cs="Times New Roman"/>
          <w:sz w:val="28"/>
          <w:szCs w:val="28"/>
          <w:lang w:eastAsia="ru-RU"/>
        </w:rPr>
        <w:t>Добрый день уважаемые коллеги, гости</w:t>
      </w:r>
      <w:r w:rsidR="00AA69F7" w:rsidRPr="00C76652">
        <w:rPr>
          <w:rFonts w:ascii="Times New Roman" w:eastAsia="Times New Roman" w:hAnsi="Times New Roman" w:cs="Times New Roman"/>
          <w:sz w:val="28"/>
          <w:szCs w:val="28"/>
          <w:lang w:eastAsia="ru-RU"/>
        </w:rPr>
        <w:t>!</w:t>
      </w:r>
    </w:p>
    <w:p w:rsidR="00905F71" w:rsidRPr="00C76652" w:rsidRDefault="00AA69F7" w:rsidP="00321B6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66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Сегодня </w:t>
      </w:r>
      <w:r w:rsidR="00905F71" w:rsidRPr="00C766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вас</w:t>
      </w:r>
      <w:r w:rsidRPr="00C766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 проведу </w:t>
      </w:r>
      <w:r w:rsidR="00905F71" w:rsidRPr="00C7665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905F71" w:rsidRPr="00C7665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мастер-класс</w:t>
      </w:r>
      <w:r w:rsidR="00905F71" w:rsidRPr="00C76652">
        <w:rPr>
          <w:rFonts w:ascii="Times New Roman" w:eastAsia="Times New Roman" w:hAnsi="Times New Roman" w:cs="Times New Roman"/>
          <w:sz w:val="28"/>
          <w:szCs w:val="28"/>
          <w:lang w:eastAsia="ru-RU"/>
        </w:rPr>
        <w:t>!</w:t>
      </w:r>
    </w:p>
    <w:p w:rsidR="00905F71" w:rsidRPr="00C76652" w:rsidRDefault="00905F71" w:rsidP="00321B6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6652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Тема моего </w:t>
      </w:r>
      <w:r w:rsidRPr="00C7665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мастер-класса </w:t>
      </w:r>
      <w:r w:rsidRPr="00C76652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C7665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Секреты успешной </w:t>
      </w:r>
      <w:hyperlink r:id="rId5" w:tooltip="Адаптация детей. Адаптационный период в детском саду" w:history="1">
        <w:r w:rsidRPr="00C76652">
          <w:rPr>
            <w:rFonts w:ascii="Times New Roman" w:eastAsia="Times New Roman" w:hAnsi="Times New Roman" w:cs="Times New Roman"/>
            <w:b/>
            <w:bCs/>
            <w:sz w:val="28"/>
            <w:szCs w:val="28"/>
            <w:lang w:eastAsia="ru-RU"/>
          </w:rPr>
          <w:t>адаптации детей</w:t>
        </w:r>
      </w:hyperlink>
      <w:r w:rsidRPr="00C7665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2-3 лет к д</w:t>
      </w:r>
      <w:r w:rsidR="000F479B" w:rsidRPr="00C7665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етскому саду</w:t>
      </w:r>
      <w:r w:rsidRPr="00C76652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321B63" w:rsidRPr="00C76652" w:rsidRDefault="00321B63" w:rsidP="00321B6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21B63" w:rsidRPr="00C76652" w:rsidRDefault="00321B63" w:rsidP="00321B6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76652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2 слайд.</w:t>
      </w:r>
      <w:r w:rsidRPr="00C7665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Вы видите на экране.</w:t>
      </w:r>
    </w:p>
    <w:p w:rsidR="00905F71" w:rsidRPr="00C76652" w:rsidRDefault="00905F71" w:rsidP="00321B6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665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Цель</w:t>
      </w:r>
      <w:r w:rsidRPr="00C76652">
        <w:rPr>
          <w:rFonts w:ascii="Times New Roman" w:eastAsia="Times New Roman" w:hAnsi="Times New Roman" w:cs="Times New Roman"/>
          <w:sz w:val="28"/>
          <w:szCs w:val="28"/>
          <w:lang w:eastAsia="ru-RU"/>
        </w:rPr>
        <w:t>: распространение </w:t>
      </w:r>
      <w:r w:rsidRPr="00C7665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педагогического</w:t>
      </w:r>
      <w:r w:rsidRPr="00C76652">
        <w:rPr>
          <w:rFonts w:ascii="Times New Roman" w:eastAsia="Times New Roman" w:hAnsi="Times New Roman" w:cs="Times New Roman"/>
          <w:sz w:val="28"/>
          <w:szCs w:val="28"/>
          <w:lang w:eastAsia="ru-RU"/>
        </w:rPr>
        <w:t> опыта работы с детьми 2-3 лет в </w:t>
      </w:r>
      <w:r w:rsidRPr="00C7665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адаптационный период к дошкольному образовательному учреждению</w:t>
      </w:r>
      <w:r w:rsidRPr="00C7665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21B63" w:rsidRPr="00C76652" w:rsidRDefault="00321B63" w:rsidP="00321B6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21B63" w:rsidRPr="00C76652" w:rsidRDefault="00321B63" w:rsidP="00321B6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C76652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3 слайд.</w:t>
      </w:r>
    </w:p>
    <w:p w:rsidR="00905F71" w:rsidRPr="00C76652" w:rsidRDefault="00905F71" w:rsidP="00321B6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6652">
        <w:rPr>
          <w:rFonts w:ascii="Times New Roman" w:eastAsia="Times New Roman" w:hAnsi="Times New Roman" w:cs="Times New Roman"/>
          <w:sz w:val="28"/>
          <w:szCs w:val="28"/>
          <w:lang w:eastAsia="ru-RU"/>
        </w:rPr>
        <w:t>С поступлением ребенка в </w:t>
      </w:r>
      <w:r w:rsidRPr="00C7665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дошкольное</w:t>
      </w:r>
      <w:r w:rsidRPr="00C76652">
        <w:rPr>
          <w:rFonts w:ascii="Times New Roman" w:eastAsia="Times New Roman" w:hAnsi="Times New Roman" w:cs="Times New Roman"/>
          <w:sz w:val="28"/>
          <w:szCs w:val="28"/>
          <w:lang w:eastAsia="ru-RU"/>
        </w:rPr>
        <w:t> учреждение в его жизни происходит множество изменений. Это режим дня, отсутствие родителей, новые требования к поведению, новое помещение, таящее в себе много неизвестного.</w:t>
      </w:r>
    </w:p>
    <w:p w:rsidR="00905F71" w:rsidRPr="00C76652" w:rsidRDefault="00905F71" w:rsidP="00321B63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66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Многие малыши трудно переносят даже временную разлуку с </w:t>
      </w:r>
      <w:proofErr w:type="gramStart"/>
      <w:r w:rsidRPr="00C76652">
        <w:rPr>
          <w:rFonts w:ascii="Times New Roman" w:eastAsia="Times New Roman" w:hAnsi="Times New Roman" w:cs="Times New Roman"/>
          <w:sz w:val="28"/>
          <w:szCs w:val="28"/>
          <w:lang w:eastAsia="ru-RU"/>
        </w:rPr>
        <w:t>близкими</w:t>
      </w:r>
      <w:proofErr w:type="gramEnd"/>
      <w:r w:rsidRPr="00C766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изменение условий жизни, привычек. Стресс, наносимый нервной системе ребенка в период его </w:t>
      </w:r>
      <w:r w:rsidR="00321B63" w:rsidRPr="00C7665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привыкания к детскому саду</w:t>
      </w:r>
      <w:r w:rsidRPr="00C76652">
        <w:rPr>
          <w:rFonts w:ascii="Times New Roman" w:eastAsia="Times New Roman" w:hAnsi="Times New Roman" w:cs="Times New Roman"/>
          <w:sz w:val="28"/>
          <w:szCs w:val="28"/>
          <w:lang w:eastAsia="ru-RU"/>
        </w:rPr>
        <w:t>, </w:t>
      </w:r>
      <w:r w:rsidRPr="00C7665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может иметь долговременные последствия</w:t>
      </w:r>
      <w:r w:rsidRPr="00C76652">
        <w:rPr>
          <w:rFonts w:ascii="Times New Roman" w:eastAsia="Times New Roman" w:hAnsi="Times New Roman" w:cs="Times New Roman"/>
          <w:sz w:val="28"/>
          <w:szCs w:val="28"/>
          <w:lang w:eastAsia="ru-RU"/>
        </w:rPr>
        <w:t>: нарушение в состоянии возбудимости нервной системы, невротические расстройства, приобретенные в период </w:t>
      </w:r>
      <w:r w:rsidRPr="00C7665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адаптации</w:t>
      </w:r>
      <w:r w:rsidRPr="00C76652">
        <w:rPr>
          <w:rFonts w:ascii="Times New Roman" w:eastAsia="Times New Roman" w:hAnsi="Times New Roman" w:cs="Times New Roman"/>
          <w:sz w:val="28"/>
          <w:szCs w:val="28"/>
          <w:lang w:eastAsia="ru-RU"/>
        </w:rPr>
        <w:t>. Поэтому проблема правильной </w:t>
      </w:r>
      <w:r w:rsidRPr="00C7665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организации периода адаптации детей</w:t>
      </w:r>
      <w:r w:rsidRPr="00C76652">
        <w:rPr>
          <w:rFonts w:ascii="Times New Roman" w:eastAsia="Times New Roman" w:hAnsi="Times New Roman" w:cs="Times New Roman"/>
          <w:sz w:val="28"/>
          <w:szCs w:val="28"/>
          <w:lang w:eastAsia="ru-RU"/>
        </w:rPr>
        <w:t> при пос</w:t>
      </w:r>
      <w:r w:rsidR="00AA69F7" w:rsidRPr="00C766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туплении их в детский сад </w:t>
      </w:r>
      <w:r w:rsidRPr="00C766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приобретает большое социальное и </w:t>
      </w:r>
      <w:r w:rsidRPr="00C7665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педагогическое значение</w:t>
      </w:r>
      <w:r w:rsidRPr="00C7665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21B63" w:rsidRPr="00C76652" w:rsidRDefault="00321B63" w:rsidP="00321B63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A69F7" w:rsidRPr="00C76652" w:rsidRDefault="00321B63" w:rsidP="00321B63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C76652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4 слайд.</w:t>
      </w:r>
    </w:p>
    <w:p w:rsidR="00905F71" w:rsidRPr="00C76652" w:rsidRDefault="00AA69F7" w:rsidP="00321B63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6652">
        <w:rPr>
          <w:rFonts w:ascii="Times New Roman" w:eastAsia="Times New Roman" w:hAnsi="Times New Roman" w:cs="Times New Roman"/>
          <w:sz w:val="28"/>
          <w:szCs w:val="28"/>
          <w:lang w:eastAsia="ru-RU"/>
        </w:rPr>
        <w:t>Я хочу предложить вам вспо</w:t>
      </w:r>
      <w:r w:rsidR="00D6498C" w:rsidRPr="00C76652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C766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нить </w:t>
      </w:r>
      <w:r w:rsidR="00905F71" w:rsidRPr="00C76652">
        <w:rPr>
          <w:rFonts w:ascii="Times New Roman" w:eastAsia="Times New Roman" w:hAnsi="Times New Roman" w:cs="Times New Roman"/>
          <w:sz w:val="28"/>
          <w:szCs w:val="28"/>
          <w:lang w:eastAsia="ru-RU"/>
        </w:rPr>
        <w:t>– что же такое </w:t>
      </w:r>
      <w:r w:rsidR="00905F71" w:rsidRPr="00C7665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адаптация</w:t>
      </w:r>
      <w:r w:rsidRPr="00C766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 для начала  предлагаю </w:t>
      </w:r>
      <w:r w:rsidR="00905F71" w:rsidRPr="00C766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вам</w:t>
      </w:r>
      <w:r w:rsidR="00D6498C" w:rsidRPr="00C766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выполнить </w:t>
      </w:r>
      <w:r w:rsidR="00905F71" w:rsidRPr="00C766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упражнение. Перед вами слово </w:t>
      </w:r>
      <w:r w:rsidR="00905F71" w:rsidRPr="00C76652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«</w:t>
      </w:r>
      <w:r w:rsidR="00905F71" w:rsidRPr="00C76652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Адаптация</w:t>
      </w:r>
      <w:r w:rsidR="00905F71" w:rsidRPr="00C76652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»</w:t>
      </w:r>
      <w:r w:rsidR="00905F71" w:rsidRPr="00C76652">
        <w:rPr>
          <w:rFonts w:ascii="Times New Roman" w:eastAsia="Times New Roman" w:hAnsi="Times New Roman" w:cs="Times New Roman"/>
          <w:sz w:val="28"/>
          <w:szCs w:val="28"/>
          <w:lang w:eastAsia="ru-RU"/>
        </w:rPr>
        <w:t>, нужно придумать подходящие слова на каждую букву этого слова</w:t>
      </w:r>
      <w:r w:rsidR="00D6498C" w:rsidRPr="00C7665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05F71" w:rsidRPr="00C76652" w:rsidRDefault="00905F71" w:rsidP="00321B63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6652">
        <w:rPr>
          <w:rFonts w:ascii="Times New Roman" w:eastAsia="Times New Roman" w:hAnsi="Times New Roman" w:cs="Times New Roman"/>
          <w:sz w:val="28"/>
          <w:szCs w:val="28"/>
          <w:lang w:eastAsia="ru-RU"/>
        </w:rPr>
        <w:t>А – активность</w:t>
      </w:r>
    </w:p>
    <w:p w:rsidR="00905F71" w:rsidRPr="00C76652" w:rsidRDefault="00905F71" w:rsidP="00321B63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6652">
        <w:rPr>
          <w:rFonts w:ascii="Times New Roman" w:eastAsia="Times New Roman" w:hAnsi="Times New Roman" w:cs="Times New Roman"/>
          <w:sz w:val="28"/>
          <w:szCs w:val="28"/>
          <w:lang w:eastAsia="ru-RU"/>
        </w:rPr>
        <w:t>Д – добро</w:t>
      </w:r>
    </w:p>
    <w:p w:rsidR="00905F71" w:rsidRPr="00C76652" w:rsidRDefault="00905F71" w:rsidP="00321B63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6652">
        <w:rPr>
          <w:rFonts w:ascii="Times New Roman" w:eastAsia="Times New Roman" w:hAnsi="Times New Roman" w:cs="Times New Roman"/>
          <w:sz w:val="28"/>
          <w:szCs w:val="28"/>
          <w:lang w:eastAsia="ru-RU"/>
        </w:rPr>
        <w:t>А – анализ</w:t>
      </w:r>
    </w:p>
    <w:p w:rsidR="00905F71" w:rsidRPr="00C76652" w:rsidRDefault="00905F71" w:rsidP="00321B63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C76652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  <w:r w:rsidRPr="00C766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последовательность</w:t>
      </w:r>
    </w:p>
    <w:p w:rsidR="00905F71" w:rsidRPr="00C76652" w:rsidRDefault="00905F71" w:rsidP="00321B63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6652">
        <w:rPr>
          <w:rFonts w:ascii="Times New Roman" w:eastAsia="Times New Roman" w:hAnsi="Times New Roman" w:cs="Times New Roman"/>
          <w:sz w:val="28"/>
          <w:szCs w:val="28"/>
          <w:lang w:eastAsia="ru-RU"/>
        </w:rPr>
        <w:t>Т – тактичность</w:t>
      </w:r>
    </w:p>
    <w:p w:rsidR="00905F71" w:rsidRPr="00C76652" w:rsidRDefault="00905F71" w:rsidP="00321B63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6652">
        <w:rPr>
          <w:rFonts w:ascii="Times New Roman" w:eastAsia="Times New Roman" w:hAnsi="Times New Roman" w:cs="Times New Roman"/>
          <w:sz w:val="28"/>
          <w:szCs w:val="28"/>
          <w:lang w:eastAsia="ru-RU"/>
        </w:rPr>
        <w:t>А – аргументированность</w:t>
      </w:r>
    </w:p>
    <w:p w:rsidR="00905F71" w:rsidRPr="00C76652" w:rsidRDefault="00905F71" w:rsidP="00321B63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C76652">
        <w:rPr>
          <w:rFonts w:ascii="Times New Roman" w:eastAsia="Times New Roman" w:hAnsi="Times New Roman" w:cs="Times New Roman"/>
          <w:sz w:val="28"/>
          <w:szCs w:val="28"/>
          <w:lang w:eastAsia="ru-RU"/>
        </w:rPr>
        <w:t>Ц</w:t>
      </w:r>
      <w:proofErr w:type="gramEnd"/>
      <w:r w:rsidRPr="00C766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целеустремленность</w:t>
      </w:r>
    </w:p>
    <w:p w:rsidR="00905F71" w:rsidRPr="00C76652" w:rsidRDefault="00905F71" w:rsidP="00321B63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6652">
        <w:rPr>
          <w:rFonts w:ascii="Times New Roman" w:eastAsia="Times New Roman" w:hAnsi="Times New Roman" w:cs="Times New Roman"/>
          <w:sz w:val="28"/>
          <w:szCs w:val="28"/>
          <w:lang w:eastAsia="ru-RU"/>
        </w:rPr>
        <w:t>И – инициативность</w:t>
      </w:r>
    </w:p>
    <w:p w:rsidR="00905F71" w:rsidRPr="00C76652" w:rsidRDefault="00905F71" w:rsidP="00321B63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6652">
        <w:rPr>
          <w:rFonts w:ascii="Times New Roman" w:eastAsia="Times New Roman" w:hAnsi="Times New Roman" w:cs="Times New Roman"/>
          <w:sz w:val="28"/>
          <w:szCs w:val="28"/>
          <w:lang w:eastAsia="ru-RU"/>
        </w:rPr>
        <w:t>Я – яркость.</w:t>
      </w:r>
    </w:p>
    <w:p w:rsidR="00905F71" w:rsidRPr="00C76652" w:rsidRDefault="00905F71" w:rsidP="00321B63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6652">
        <w:rPr>
          <w:rFonts w:ascii="Times New Roman" w:eastAsia="Times New Roman" w:hAnsi="Times New Roman" w:cs="Times New Roman"/>
          <w:sz w:val="28"/>
          <w:szCs w:val="28"/>
          <w:lang w:eastAsia="ru-RU"/>
        </w:rPr>
        <w:t>Видите, как много различных понятий вложено в это слово.</w:t>
      </w:r>
    </w:p>
    <w:p w:rsidR="00D6498C" w:rsidRPr="00C76652" w:rsidRDefault="00D6498C" w:rsidP="00321B63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321B63" w:rsidRPr="00C76652" w:rsidRDefault="00321B63" w:rsidP="00321B6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C76652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5 слайд.</w:t>
      </w:r>
    </w:p>
    <w:p w:rsidR="00905F71" w:rsidRPr="00C76652" w:rsidRDefault="00905F71" w:rsidP="00321B6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66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детьми младшего </w:t>
      </w:r>
      <w:r w:rsidR="003A5A2D" w:rsidRPr="00C766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возраста я работаю не первый </w:t>
      </w:r>
      <w:r w:rsidRPr="00C766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год, поэтому из года в год передо мной стоит задача - как сделать процесс </w:t>
      </w:r>
      <w:r w:rsidRPr="00C7665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адаптации</w:t>
      </w:r>
      <w:r w:rsidRPr="00C766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к новым условиям жизни ребенка </w:t>
      </w:r>
      <w:proofErr w:type="gramStart"/>
      <w:r w:rsidRPr="00C76652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более плавным</w:t>
      </w:r>
      <w:proofErr w:type="gramEnd"/>
      <w:r w:rsidRPr="00C76652">
        <w:rPr>
          <w:rFonts w:ascii="Times New Roman" w:eastAsia="Times New Roman" w:hAnsi="Times New Roman" w:cs="Times New Roman"/>
          <w:sz w:val="28"/>
          <w:szCs w:val="28"/>
          <w:lang w:eastAsia="ru-RU"/>
        </w:rPr>
        <w:t>, безболезненным и более </w:t>
      </w:r>
      <w:r w:rsidRPr="00C7665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успешным</w:t>
      </w:r>
      <w:r w:rsidRPr="00C7665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A5A2D" w:rsidRPr="00C76652" w:rsidRDefault="003A5A2D" w:rsidP="00321B63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76652" w:rsidRDefault="00C76652" w:rsidP="00321B6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C76652" w:rsidRDefault="00C76652" w:rsidP="00321B6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C76652" w:rsidRDefault="00C76652" w:rsidP="00321B6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3A5A2D" w:rsidRPr="00C76652" w:rsidRDefault="00321B63" w:rsidP="00321B6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C76652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6 слайд.</w:t>
      </w:r>
    </w:p>
    <w:p w:rsidR="00905F71" w:rsidRPr="00C76652" w:rsidRDefault="00905F71" w:rsidP="00321B63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66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все малыши легко контактируют со сверстниками и </w:t>
      </w:r>
      <w:proofErr w:type="gramStart"/>
      <w:r w:rsidRPr="00C76652">
        <w:rPr>
          <w:rFonts w:ascii="Times New Roman" w:eastAsia="Times New Roman" w:hAnsi="Times New Roman" w:cs="Times New Roman"/>
          <w:sz w:val="28"/>
          <w:szCs w:val="28"/>
          <w:lang w:eastAsia="ru-RU"/>
        </w:rPr>
        <w:t>со</w:t>
      </w:r>
      <w:proofErr w:type="gramEnd"/>
      <w:r w:rsidRPr="00C766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взрослыми. Очевидно, что для </w:t>
      </w:r>
      <w:r w:rsidRPr="00C7665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успешного</w:t>
      </w:r>
      <w:r w:rsidRPr="00C76652">
        <w:rPr>
          <w:rFonts w:ascii="Times New Roman" w:eastAsia="Times New Roman" w:hAnsi="Times New Roman" w:cs="Times New Roman"/>
          <w:sz w:val="28"/>
          <w:szCs w:val="28"/>
          <w:lang w:eastAsia="ru-RU"/>
        </w:rPr>
        <w:t> взаимодействия с детьми требуется посредник.</w:t>
      </w:r>
    </w:p>
    <w:p w:rsidR="00905F71" w:rsidRPr="00C76652" w:rsidRDefault="00905F71" w:rsidP="00321B63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6652">
        <w:rPr>
          <w:rFonts w:ascii="Times New Roman" w:eastAsia="Times New Roman" w:hAnsi="Times New Roman" w:cs="Times New Roman"/>
          <w:sz w:val="28"/>
          <w:szCs w:val="28"/>
          <w:lang w:eastAsia="ru-RU"/>
        </w:rPr>
        <w:t>Поэтому для облегчения процесса </w:t>
      </w:r>
      <w:r w:rsidRPr="00C7665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адаптации</w:t>
      </w:r>
      <w:r w:rsidRPr="00C766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в своей работе я стала использовать ростовую куклу – один из элементов </w:t>
      </w:r>
      <w:proofErr w:type="spellStart"/>
      <w:r w:rsidRPr="00C76652">
        <w:rPr>
          <w:rFonts w:ascii="Times New Roman" w:eastAsia="Times New Roman" w:hAnsi="Times New Roman" w:cs="Times New Roman"/>
          <w:sz w:val="28"/>
          <w:szCs w:val="28"/>
          <w:lang w:eastAsia="ru-RU"/>
        </w:rPr>
        <w:t>куклотерапии</w:t>
      </w:r>
      <w:proofErr w:type="spellEnd"/>
      <w:r w:rsidRPr="00C7665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05F71" w:rsidRPr="00C76652" w:rsidRDefault="00905F71" w:rsidP="00321B63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6652">
        <w:rPr>
          <w:rFonts w:ascii="Times New Roman" w:eastAsia="Times New Roman" w:hAnsi="Times New Roman" w:cs="Times New Roman"/>
          <w:sz w:val="28"/>
          <w:szCs w:val="28"/>
          <w:lang w:eastAsia="ru-RU"/>
        </w:rPr>
        <w:t>Куклы имитируют взрослый мир, подготавливая ребенка к взрослым отношениям. Поскольку кукла </w:t>
      </w:r>
      <w:r w:rsidRPr="00C7665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изображает человека</w:t>
      </w:r>
      <w:r w:rsidRPr="00C76652">
        <w:rPr>
          <w:rFonts w:ascii="Times New Roman" w:eastAsia="Times New Roman" w:hAnsi="Times New Roman" w:cs="Times New Roman"/>
          <w:sz w:val="28"/>
          <w:szCs w:val="28"/>
          <w:lang w:eastAsia="ru-RU"/>
        </w:rPr>
        <w:t>, она выполняет разные роли и выступает как бы партнером ребенка. Он действует с ней так, как ему хочется, заставляя ее осуществлять свои мечты и желания.</w:t>
      </w:r>
    </w:p>
    <w:p w:rsidR="00905F71" w:rsidRPr="00C76652" w:rsidRDefault="00905F71" w:rsidP="00321B63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6652">
        <w:rPr>
          <w:rFonts w:ascii="Times New Roman" w:eastAsia="Times New Roman" w:hAnsi="Times New Roman" w:cs="Times New Roman"/>
          <w:sz w:val="28"/>
          <w:szCs w:val="28"/>
          <w:lang w:eastAsia="ru-RU"/>
        </w:rPr>
        <w:t>Игра в куклы выполняет серьезную социальную и психологическую функцию, воплощая и формируя определен</w:t>
      </w:r>
      <w:r w:rsidR="000F479B" w:rsidRPr="00C766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ный идеал, давая выход </w:t>
      </w:r>
      <w:r w:rsidRPr="00C766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эмоциям. </w:t>
      </w:r>
    </w:p>
    <w:p w:rsidR="00C76652" w:rsidRPr="00C76652" w:rsidRDefault="00C76652" w:rsidP="00321B63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21B63" w:rsidRPr="00C76652" w:rsidRDefault="00C76652" w:rsidP="00C7665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C76652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7 слайд.</w:t>
      </w:r>
    </w:p>
    <w:p w:rsidR="00905F71" w:rsidRPr="00C76652" w:rsidRDefault="00905F71" w:rsidP="00321B63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6652">
        <w:rPr>
          <w:rFonts w:ascii="Times New Roman" w:eastAsia="Times New Roman" w:hAnsi="Times New Roman" w:cs="Times New Roman"/>
          <w:sz w:val="28"/>
          <w:szCs w:val="28"/>
          <w:lang w:eastAsia="ru-RU"/>
        </w:rPr>
        <w:t>Когда ребенок впервые приходит к нам, я встречаю его с куклой. Начинается общение от лица куклы. «Привет! Я Аня. Я живу в детском саду. Мне очень нравится здесь. Хочешь поиграть со мной. Не бойся! Давай мне ручку, и мы вместе с тобой пойдем в группу. Я покажу тебе, где мы играем, познакомлю тебя с нашими ребятами».</w:t>
      </w:r>
    </w:p>
    <w:p w:rsidR="00C76652" w:rsidRPr="00C76652" w:rsidRDefault="00C76652" w:rsidP="00C7665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76652" w:rsidRPr="00C76652" w:rsidRDefault="00C76652" w:rsidP="00C7665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C76652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8 слайд.</w:t>
      </w:r>
    </w:p>
    <w:p w:rsidR="00C76652" w:rsidRPr="00C76652" w:rsidRDefault="00905F71" w:rsidP="00C76652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6652">
        <w:rPr>
          <w:rFonts w:ascii="Times New Roman" w:eastAsia="Times New Roman" w:hAnsi="Times New Roman" w:cs="Times New Roman"/>
          <w:sz w:val="28"/>
          <w:szCs w:val="28"/>
          <w:lang w:eastAsia="ru-RU"/>
        </w:rPr>
        <w:t>В период </w:t>
      </w:r>
      <w:r w:rsidRPr="00C7665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адаптации</w:t>
      </w:r>
      <w:r w:rsidRPr="00C76652">
        <w:rPr>
          <w:rFonts w:ascii="Times New Roman" w:eastAsia="Times New Roman" w:hAnsi="Times New Roman" w:cs="Times New Roman"/>
          <w:sz w:val="28"/>
          <w:szCs w:val="28"/>
          <w:lang w:eastAsia="ru-RU"/>
        </w:rPr>
        <w:t> кукла содействует установлению доброжелательных контактов </w:t>
      </w:r>
      <w:r w:rsidRPr="00C7665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детей с воспитателем</w:t>
      </w:r>
      <w:r w:rsidRPr="00C76652">
        <w:rPr>
          <w:rFonts w:ascii="Times New Roman" w:eastAsia="Times New Roman" w:hAnsi="Times New Roman" w:cs="Times New Roman"/>
          <w:sz w:val="28"/>
          <w:szCs w:val="28"/>
          <w:lang w:eastAsia="ru-RU"/>
        </w:rPr>
        <w:t>, созданию эмоционального - положительного настроя к детскому саду и уменьшению негативных проявлений. Однако, самое главное, излишне не использовать её в </w:t>
      </w:r>
      <w:r w:rsidRPr="00C7665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образовательном процессе</w:t>
      </w:r>
      <w:r w:rsidRPr="00C76652">
        <w:rPr>
          <w:rFonts w:ascii="Times New Roman" w:eastAsia="Times New Roman" w:hAnsi="Times New Roman" w:cs="Times New Roman"/>
          <w:sz w:val="28"/>
          <w:szCs w:val="28"/>
          <w:lang w:eastAsia="ru-RU"/>
        </w:rPr>
        <w:t>, иначе у </w:t>
      </w:r>
      <w:r w:rsidRPr="00C7665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детей исчезнет интерес</w:t>
      </w:r>
      <w:r w:rsidRPr="00C7665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76652" w:rsidRDefault="00C76652" w:rsidP="00C7665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C76652" w:rsidRPr="00C76652" w:rsidRDefault="00C76652" w:rsidP="00C7665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C76652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9 слайд.</w:t>
      </w:r>
    </w:p>
    <w:p w:rsidR="00905F71" w:rsidRPr="00C76652" w:rsidRDefault="00905F71" w:rsidP="00321B63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6652">
        <w:rPr>
          <w:rFonts w:ascii="Times New Roman" w:eastAsia="Times New Roman" w:hAnsi="Times New Roman" w:cs="Times New Roman"/>
          <w:sz w:val="28"/>
          <w:szCs w:val="28"/>
          <w:lang w:eastAsia="ru-RU"/>
        </w:rPr>
        <w:t>С помощью куклы я привлекаю внимание ребенка. Ему становится интересно. Далее, поддерживаю этот интерес с помощью развивающих игрушек, дидактических игр, пособий.</w:t>
      </w:r>
    </w:p>
    <w:p w:rsidR="00C76652" w:rsidRPr="00C76652" w:rsidRDefault="00C76652" w:rsidP="00321B63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76652" w:rsidRPr="00C76652" w:rsidRDefault="00C76652" w:rsidP="00321B63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C76652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10 слайд.</w:t>
      </w:r>
    </w:p>
    <w:p w:rsidR="00905F71" w:rsidRPr="00C76652" w:rsidRDefault="00905F71" w:rsidP="00321B63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C76652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Активно использую куклу Аню при </w:t>
      </w:r>
      <w:r w:rsidRPr="00C7665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организации</w:t>
      </w:r>
      <w:r w:rsidRPr="00C7665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C76652">
        <w:rPr>
          <w:rFonts w:ascii="Times New Roman" w:eastAsia="Times New Roman" w:hAnsi="Times New Roman" w:cs="Times New Roman"/>
          <w:sz w:val="28"/>
          <w:szCs w:val="28"/>
          <w:u w:val="single"/>
          <w:bdr w:val="none" w:sz="0" w:space="0" w:color="auto" w:frame="1"/>
          <w:lang w:eastAsia="ru-RU"/>
        </w:rPr>
        <w:t>режимных моментов в группе</w:t>
      </w:r>
      <w:r w:rsidRPr="00C76652">
        <w:rPr>
          <w:rFonts w:ascii="Times New Roman" w:eastAsia="Times New Roman" w:hAnsi="Times New Roman" w:cs="Times New Roman"/>
          <w:sz w:val="28"/>
          <w:szCs w:val="28"/>
          <w:lang w:eastAsia="ru-RU"/>
        </w:rPr>
        <w:t>: сопровождение приёма пищи, напоминание о правилах личной гиены (правильно мыть руки, закреплять процесс одевания и раздевания и др., при проведении </w:t>
      </w:r>
      <w:r w:rsidRPr="00C7665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организованно образовательной деятельности </w:t>
      </w:r>
      <w:r w:rsidRPr="00C76652">
        <w:rPr>
          <w:rFonts w:ascii="Times New Roman" w:eastAsia="Times New Roman" w:hAnsi="Times New Roman" w:cs="Times New Roman"/>
          <w:sz w:val="28"/>
          <w:szCs w:val="28"/>
          <w:lang w:eastAsia="ru-RU"/>
        </w:rPr>
        <w:t>(оказание помощи Ане, что - либо делают для неё, подбирают одежду, тем самым учатся застёгивать и расстёгивать пуго</w:t>
      </w:r>
      <w:r w:rsidR="00C76652" w:rsidRPr="00C76652">
        <w:rPr>
          <w:rFonts w:ascii="Times New Roman" w:eastAsia="Times New Roman" w:hAnsi="Times New Roman" w:cs="Times New Roman"/>
          <w:sz w:val="28"/>
          <w:szCs w:val="28"/>
          <w:lang w:eastAsia="ru-RU"/>
        </w:rPr>
        <w:t>вицы, замочки</w:t>
      </w:r>
      <w:r w:rsidRPr="00C76652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  <w:proofErr w:type="gramEnd"/>
    </w:p>
    <w:p w:rsidR="00C76652" w:rsidRPr="00C76652" w:rsidRDefault="00C76652" w:rsidP="00321B63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76652" w:rsidRPr="00C76652" w:rsidRDefault="00C76652" w:rsidP="00321B63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C76652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11 слайд.</w:t>
      </w:r>
    </w:p>
    <w:p w:rsidR="00C76652" w:rsidRPr="00C76652" w:rsidRDefault="00905F71" w:rsidP="00321B63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6652">
        <w:rPr>
          <w:rFonts w:ascii="Times New Roman" w:eastAsia="Times New Roman" w:hAnsi="Times New Roman" w:cs="Times New Roman"/>
          <w:sz w:val="28"/>
          <w:szCs w:val="28"/>
          <w:lang w:eastAsia="ru-RU"/>
        </w:rPr>
        <w:t>Помимо привыкания к новой обстановке, </w:t>
      </w:r>
      <w:r w:rsidRPr="00C76652">
        <w:rPr>
          <w:rFonts w:ascii="Times New Roman" w:eastAsia="Times New Roman" w:hAnsi="Times New Roman" w:cs="Times New Roman"/>
          <w:sz w:val="28"/>
          <w:szCs w:val="28"/>
          <w:u w:val="single"/>
          <w:bdr w:val="none" w:sz="0" w:space="0" w:color="auto" w:frame="1"/>
          <w:lang w:eastAsia="ru-RU"/>
        </w:rPr>
        <w:t>кукла помогает малышам приобретать важные социальные навыки</w:t>
      </w:r>
      <w:r w:rsidRPr="00C76652">
        <w:rPr>
          <w:rFonts w:ascii="Times New Roman" w:eastAsia="Times New Roman" w:hAnsi="Times New Roman" w:cs="Times New Roman"/>
          <w:sz w:val="28"/>
          <w:szCs w:val="28"/>
          <w:lang w:eastAsia="ru-RU"/>
        </w:rPr>
        <w:t>: здороваться и прощаться, оказывать помощь и поддержку </w:t>
      </w:r>
      <w:r w:rsidRPr="00C76652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(покачать куклу, пожалеть)</w:t>
      </w:r>
      <w:r w:rsidRPr="00C76652">
        <w:rPr>
          <w:rFonts w:ascii="Times New Roman" w:eastAsia="Times New Roman" w:hAnsi="Times New Roman" w:cs="Times New Roman"/>
          <w:sz w:val="28"/>
          <w:szCs w:val="28"/>
          <w:lang w:eastAsia="ru-RU"/>
        </w:rPr>
        <w:t>. Ребята вместе с куклой учатся танцевать, выполнять различные физические упражнения. Дети с большим удовольствием выполняют задания </w:t>
      </w:r>
      <w:r w:rsidRPr="00C7665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педагога</w:t>
      </w:r>
      <w:r w:rsidRPr="00C766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от имени куклы и для нее. </w:t>
      </w:r>
    </w:p>
    <w:p w:rsidR="00905F71" w:rsidRPr="00C76652" w:rsidRDefault="00C76652" w:rsidP="00C7665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6652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905F71" w:rsidRPr="00C766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укла - отличный способ </w:t>
      </w:r>
      <w:proofErr w:type="gramStart"/>
      <w:r w:rsidR="00905F71" w:rsidRPr="00C76652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разговорить</w:t>
      </w:r>
      <w:proofErr w:type="gramEnd"/>
      <w:r w:rsidR="00905F71" w:rsidRPr="00C766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даже самого застенчивого ребенка.</w:t>
      </w:r>
    </w:p>
    <w:p w:rsidR="00C76652" w:rsidRPr="00C76652" w:rsidRDefault="00C76652" w:rsidP="00C7665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76652" w:rsidRPr="00C76652" w:rsidRDefault="00C76652" w:rsidP="00C7665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C76652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12 слайд.</w:t>
      </w:r>
    </w:p>
    <w:p w:rsidR="00905F71" w:rsidRPr="00C76652" w:rsidRDefault="00905F71" w:rsidP="00C7665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6652">
        <w:rPr>
          <w:rFonts w:ascii="Times New Roman" w:eastAsia="Times New Roman" w:hAnsi="Times New Roman" w:cs="Times New Roman"/>
          <w:sz w:val="28"/>
          <w:szCs w:val="28"/>
          <w:lang w:eastAsia="ru-RU"/>
        </w:rPr>
        <w:t>А сейчас коллеги, я добавлю немножко волшебства, мне хочется, чтобы вы побывали в роли наших детишек. </w:t>
      </w:r>
      <w:r w:rsidRPr="00C76652">
        <w:rPr>
          <w:rFonts w:ascii="Times New Roman" w:eastAsia="Times New Roman" w:hAnsi="Times New Roman" w:cs="Times New Roman"/>
          <w:sz w:val="28"/>
          <w:szCs w:val="28"/>
          <w:u w:val="single"/>
          <w:bdr w:val="none" w:sz="0" w:space="0" w:color="auto" w:frame="1"/>
          <w:lang w:eastAsia="ru-RU"/>
        </w:rPr>
        <w:t>Давайте все встанем и</w:t>
      </w:r>
      <w:r w:rsidR="00453330" w:rsidRPr="00C76652">
        <w:rPr>
          <w:rFonts w:ascii="Times New Roman" w:eastAsia="Times New Roman" w:hAnsi="Times New Roman" w:cs="Times New Roman"/>
          <w:sz w:val="28"/>
          <w:szCs w:val="28"/>
          <w:u w:val="single"/>
          <w:bdr w:val="none" w:sz="0" w:space="0" w:color="auto" w:frame="1"/>
          <w:lang w:eastAsia="ru-RU"/>
        </w:rPr>
        <w:t xml:space="preserve"> повтори</w:t>
      </w:r>
      <w:r w:rsidRPr="00C76652">
        <w:rPr>
          <w:rFonts w:ascii="Times New Roman" w:eastAsia="Times New Roman" w:hAnsi="Times New Roman" w:cs="Times New Roman"/>
          <w:sz w:val="28"/>
          <w:szCs w:val="28"/>
          <w:u w:val="single"/>
          <w:bdr w:val="none" w:sz="0" w:space="0" w:color="auto" w:frame="1"/>
          <w:lang w:eastAsia="ru-RU"/>
        </w:rPr>
        <w:t>м за мной</w:t>
      </w:r>
      <w:r w:rsidRPr="00C76652">
        <w:rPr>
          <w:rFonts w:ascii="Times New Roman" w:eastAsia="Times New Roman" w:hAnsi="Times New Roman" w:cs="Times New Roman"/>
          <w:sz w:val="28"/>
          <w:szCs w:val="28"/>
          <w:lang w:eastAsia="ru-RU"/>
        </w:rPr>
        <w:t>: </w:t>
      </w:r>
      <w:r w:rsidRPr="00C76652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«Вокруг себя обернись и в детишек превратись</w:t>
      </w:r>
      <w:r w:rsidRPr="00C7665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05F71" w:rsidRPr="00C76652" w:rsidRDefault="00905F71" w:rsidP="00C7665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7665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Работа с аудиторией через ростовую куклу.</w:t>
      </w:r>
    </w:p>
    <w:p w:rsidR="00905F71" w:rsidRPr="00C76652" w:rsidRDefault="00905F71" w:rsidP="00321B63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6652">
        <w:rPr>
          <w:rFonts w:ascii="Times New Roman" w:eastAsia="Times New Roman" w:hAnsi="Times New Roman" w:cs="Times New Roman"/>
          <w:sz w:val="28"/>
          <w:szCs w:val="28"/>
          <w:lang w:eastAsia="ru-RU"/>
        </w:rPr>
        <w:t>Хорошо, нам пора снова стать взрослыми «Вокруг себя обернись и во взрослых превратись.</w:t>
      </w:r>
    </w:p>
    <w:p w:rsidR="00C76652" w:rsidRPr="00C76652" w:rsidRDefault="00C76652" w:rsidP="00321B63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76652" w:rsidRPr="00C76652" w:rsidRDefault="00C76652" w:rsidP="00321B63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C76652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13 слайд.</w:t>
      </w:r>
    </w:p>
    <w:p w:rsidR="00905F71" w:rsidRPr="00C76652" w:rsidRDefault="00C76652" w:rsidP="00321B63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665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Применяя</w:t>
      </w:r>
      <w:r w:rsidR="00905F71" w:rsidRPr="00C766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куклу в работе с детьми, </w:t>
      </w:r>
      <w:r w:rsidR="00905F71" w:rsidRPr="00C76652">
        <w:rPr>
          <w:rFonts w:ascii="Times New Roman" w:eastAsia="Times New Roman" w:hAnsi="Times New Roman" w:cs="Times New Roman"/>
          <w:sz w:val="28"/>
          <w:szCs w:val="28"/>
          <w:u w:val="single"/>
          <w:bdr w:val="none" w:sz="0" w:space="0" w:color="auto" w:frame="1"/>
          <w:lang w:eastAsia="ru-RU"/>
        </w:rPr>
        <w:t>я достигла следующих результатов</w:t>
      </w:r>
      <w:r w:rsidR="00905F71" w:rsidRPr="00C76652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Pr="00C766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 ИХ ВИДИТЕ НА ЭКРАНЕ.</w:t>
      </w:r>
    </w:p>
    <w:p w:rsidR="00C76652" w:rsidRPr="00C76652" w:rsidRDefault="00C76652" w:rsidP="00321B63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05F71" w:rsidRPr="00C76652" w:rsidRDefault="00905F71" w:rsidP="00321B63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6652">
        <w:rPr>
          <w:rFonts w:ascii="Times New Roman" w:eastAsia="Times New Roman" w:hAnsi="Times New Roman" w:cs="Times New Roman"/>
          <w:sz w:val="28"/>
          <w:szCs w:val="28"/>
          <w:lang w:eastAsia="ru-RU"/>
        </w:rPr>
        <w:t>-уменьшается эмоциональная напряженность,</w:t>
      </w:r>
    </w:p>
    <w:p w:rsidR="00905F71" w:rsidRPr="00C76652" w:rsidRDefault="00905F71" w:rsidP="00321B63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6652">
        <w:rPr>
          <w:rFonts w:ascii="Times New Roman" w:eastAsia="Times New Roman" w:hAnsi="Times New Roman" w:cs="Times New Roman"/>
          <w:sz w:val="28"/>
          <w:szCs w:val="28"/>
          <w:lang w:eastAsia="ru-RU"/>
        </w:rPr>
        <w:t>-развиваются коммуникативные навыки,</w:t>
      </w:r>
    </w:p>
    <w:p w:rsidR="00905F71" w:rsidRPr="00C76652" w:rsidRDefault="00905F71" w:rsidP="00321B63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6652">
        <w:rPr>
          <w:rFonts w:ascii="Times New Roman" w:eastAsia="Times New Roman" w:hAnsi="Times New Roman" w:cs="Times New Roman"/>
          <w:sz w:val="28"/>
          <w:szCs w:val="28"/>
          <w:lang w:eastAsia="ru-RU"/>
        </w:rPr>
        <w:t>-пространственная ориентация,</w:t>
      </w:r>
    </w:p>
    <w:p w:rsidR="00905F71" w:rsidRPr="00C76652" w:rsidRDefault="00905F71" w:rsidP="00321B63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6652">
        <w:rPr>
          <w:rFonts w:ascii="Times New Roman" w:eastAsia="Times New Roman" w:hAnsi="Times New Roman" w:cs="Times New Roman"/>
          <w:sz w:val="28"/>
          <w:szCs w:val="28"/>
          <w:lang w:eastAsia="ru-RU"/>
        </w:rPr>
        <w:t>-развивается мелкая моторика,</w:t>
      </w:r>
    </w:p>
    <w:p w:rsidR="00905F71" w:rsidRPr="00C76652" w:rsidRDefault="00905F71" w:rsidP="00321B63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6652">
        <w:rPr>
          <w:rFonts w:ascii="Times New Roman" w:eastAsia="Times New Roman" w:hAnsi="Times New Roman" w:cs="Times New Roman"/>
          <w:sz w:val="28"/>
          <w:szCs w:val="28"/>
          <w:lang w:eastAsia="ru-RU"/>
        </w:rPr>
        <w:t>-формируются социальные навыки.</w:t>
      </w:r>
    </w:p>
    <w:p w:rsidR="00905F71" w:rsidRPr="00C76652" w:rsidRDefault="00905F71" w:rsidP="00321B63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6652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Использование данного метода помогло мне </w:t>
      </w:r>
      <w:r w:rsidRPr="00C7665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адаптировать детей</w:t>
      </w:r>
      <w:r w:rsidRPr="00C76652">
        <w:rPr>
          <w:rFonts w:ascii="Times New Roman" w:eastAsia="Times New Roman" w:hAnsi="Times New Roman" w:cs="Times New Roman"/>
          <w:sz w:val="28"/>
          <w:szCs w:val="28"/>
          <w:lang w:eastAsia="ru-RU"/>
        </w:rPr>
        <w:t> к новым условиям в короткие сроки.</w:t>
      </w:r>
    </w:p>
    <w:p w:rsidR="003A5A2D" w:rsidRPr="00C76652" w:rsidRDefault="003A5A2D" w:rsidP="00321B63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A5A2D" w:rsidRPr="00C76652" w:rsidRDefault="00C76652" w:rsidP="00C7665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C76652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14 слайд.</w:t>
      </w:r>
    </w:p>
    <w:p w:rsidR="00905F71" w:rsidRPr="00C76652" w:rsidRDefault="003A5A2D" w:rsidP="00321B63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76652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  <w:t xml:space="preserve">Всем желаю </w:t>
      </w:r>
      <w:r w:rsidRPr="00C7665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успехов в </w:t>
      </w:r>
      <w:r w:rsidR="00905F71" w:rsidRPr="00C7665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педагогической деятельности</w:t>
      </w:r>
      <w:r w:rsidR="00905F71" w:rsidRPr="00C7665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!</w:t>
      </w:r>
    </w:p>
    <w:p w:rsidR="00761211" w:rsidRDefault="00724083" w:rsidP="00321B63">
      <w:pPr>
        <w:spacing w:after="0"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C76652" w:rsidRPr="00321B63" w:rsidRDefault="00C76652" w:rsidP="00321B63">
      <w:pPr>
        <w:spacing w:after="0"/>
        <w:jc w:val="both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Спасибо за внимание.</w:t>
      </w:r>
    </w:p>
    <w:sectPr w:rsidR="00C76652" w:rsidRPr="00321B63" w:rsidSect="00321B63">
      <w:pgSz w:w="11906" w:h="16838"/>
      <w:pgMar w:top="142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1F1539"/>
    <w:multiLevelType w:val="multilevel"/>
    <w:tmpl w:val="78802F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05F71"/>
    <w:rsid w:val="00032C09"/>
    <w:rsid w:val="000F479B"/>
    <w:rsid w:val="00107AA6"/>
    <w:rsid w:val="00321B63"/>
    <w:rsid w:val="003A5A2D"/>
    <w:rsid w:val="00453330"/>
    <w:rsid w:val="00467398"/>
    <w:rsid w:val="00521225"/>
    <w:rsid w:val="006A7E89"/>
    <w:rsid w:val="00724083"/>
    <w:rsid w:val="00902510"/>
    <w:rsid w:val="00905F71"/>
    <w:rsid w:val="00AA69F7"/>
    <w:rsid w:val="00C21E0D"/>
    <w:rsid w:val="00C76652"/>
    <w:rsid w:val="00D649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7AA6"/>
  </w:style>
  <w:style w:type="paragraph" w:styleId="1">
    <w:name w:val="heading 1"/>
    <w:basedOn w:val="a"/>
    <w:link w:val="10"/>
    <w:uiPriority w:val="9"/>
    <w:qFormat/>
    <w:rsid w:val="00905F7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905F7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05F7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905F7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headline">
    <w:name w:val="headline"/>
    <w:basedOn w:val="a"/>
    <w:rsid w:val="00905F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905F71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905F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905F71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905F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05F7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147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785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maam.ru/obrazovanie/adaptaciya-detej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755</Words>
  <Characters>4308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5053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cp:lastPrinted>2025-03-01T09:22:00Z</cp:lastPrinted>
  <dcterms:created xsi:type="dcterms:W3CDTF">2024-12-18T17:01:00Z</dcterms:created>
  <dcterms:modified xsi:type="dcterms:W3CDTF">2025-03-01T09:22:00Z</dcterms:modified>
</cp:coreProperties>
</file>